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86"/>
        <w:gridCol w:w="370"/>
        <w:gridCol w:w="370"/>
        <w:gridCol w:w="371"/>
        <w:gridCol w:w="371"/>
        <w:gridCol w:w="371"/>
        <w:gridCol w:w="372"/>
        <w:gridCol w:w="371"/>
        <w:gridCol w:w="32"/>
        <w:gridCol w:w="340"/>
        <w:gridCol w:w="372"/>
        <w:gridCol w:w="371"/>
        <w:gridCol w:w="372"/>
        <w:gridCol w:w="371"/>
        <w:gridCol w:w="371"/>
        <w:gridCol w:w="372"/>
        <w:gridCol w:w="371"/>
        <w:gridCol w:w="372"/>
        <w:gridCol w:w="371"/>
        <w:gridCol w:w="371"/>
        <w:gridCol w:w="372"/>
        <w:gridCol w:w="371"/>
        <w:gridCol w:w="371"/>
        <w:gridCol w:w="372"/>
        <w:gridCol w:w="371"/>
        <w:gridCol w:w="324"/>
        <w:gridCol w:w="222"/>
      </w:tblGrid>
      <w:tr w:rsidR="004A540B" w:rsidTr="00196C1F">
        <w:trPr>
          <w:trHeight w:val="1047"/>
        </w:trPr>
        <w:tc>
          <w:tcPr>
            <w:tcW w:w="3114" w:type="dxa"/>
            <w:gridSpan w:val="9"/>
          </w:tcPr>
          <w:p w:rsidR="004A540B" w:rsidRDefault="004A540B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</w:p>
        </w:tc>
        <w:tc>
          <w:tcPr>
            <w:tcW w:w="6235" w:type="dxa"/>
            <w:gridSpan w:val="17"/>
          </w:tcPr>
          <w:p w:rsidR="004A540B" w:rsidRDefault="004A540B">
            <w:pPr>
              <w:spacing w:after="0" w:line="240" w:lineRule="auto"/>
              <w:ind w:firstLine="675"/>
              <w:rPr>
                <w:rFonts w:ascii="Times New Roman" w:hAnsi="Times New Roman"/>
                <w:sz w:val="26"/>
              </w:rPr>
            </w:pPr>
          </w:p>
          <w:tbl>
            <w:tblPr>
              <w:tblStyle w:val="aa"/>
              <w:tblW w:w="0" w:type="auto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ook w:val="04A0" w:firstRow="1" w:lastRow="0" w:firstColumn="1" w:lastColumn="0" w:noHBand="0" w:noVBand="1"/>
            </w:tblPr>
            <w:tblGrid>
              <w:gridCol w:w="809"/>
              <w:gridCol w:w="5210"/>
            </w:tblGrid>
            <w:tr w:rsidR="004A540B">
              <w:trPr>
                <w:trHeight w:val="501"/>
              </w:trPr>
              <w:tc>
                <w:tcPr>
                  <w:tcW w:w="855" w:type="dxa"/>
                </w:tcPr>
                <w:p w:rsidR="004A540B" w:rsidRDefault="004A540B">
                  <w:pPr>
                    <w:ind w:right="380"/>
                    <w:rPr>
                      <w:rFonts w:ascii="Times New Roman" w:hAnsi="Times New Roman"/>
                      <w:sz w:val="26"/>
                    </w:rPr>
                  </w:pPr>
                </w:p>
              </w:tc>
              <w:tc>
                <w:tcPr>
                  <w:tcW w:w="5528" w:type="dxa"/>
                </w:tcPr>
                <w:p w:rsidR="004A540B" w:rsidRDefault="00196C1F">
                  <w:pPr>
                    <w:ind w:right="-681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Директору </w:t>
                  </w:r>
                </w:p>
                <w:p w:rsidR="004A540B" w:rsidRDefault="00196C1F">
                  <w:pPr>
                    <w:ind w:right="-681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МОАУ Башкирская гимназия-интернат </w:t>
                  </w:r>
                </w:p>
                <w:p w:rsidR="00196C1F" w:rsidRDefault="00691E41">
                  <w:pPr>
                    <w:ind w:right="-681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и</w:t>
                  </w:r>
                  <w:r w:rsidR="00196C1F">
                    <w:rPr>
                      <w:rFonts w:ascii="Times New Roman" w:hAnsi="Times New Roman"/>
                      <w:sz w:val="24"/>
                    </w:rPr>
                    <w:t xml:space="preserve">м. М. С. </w:t>
                  </w:r>
                  <w:proofErr w:type="spellStart"/>
                  <w:r w:rsidR="00196C1F">
                    <w:rPr>
                      <w:rFonts w:ascii="Times New Roman" w:hAnsi="Times New Roman"/>
                      <w:sz w:val="24"/>
                    </w:rPr>
                    <w:t>Буракаевой</w:t>
                  </w:r>
                  <w:proofErr w:type="spellEnd"/>
                  <w:r w:rsidR="00196C1F">
                    <w:rPr>
                      <w:rFonts w:ascii="Times New Roman" w:hAnsi="Times New Roman"/>
                      <w:sz w:val="24"/>
                    </w:rPr>
                    <w:t xml:space="preserve"> с. </w:t>
                  </w:r>
                  <w:proofErr w:type="spellStart"/>
                  <w:r w:rsidR="00196C1F">
                    <w:rPr>
                      <w:rFonts w:ascii="Times New Roman" w:hAnsi="Times New Roman"/>
                      <w:sz w:val="24"/>
                    </w:rPr>
                    <w:t>Исянгулово</w:t>
                  </w:r>
                  <w:proofErr w:type="spellEnd"/>
                  <w:r w:rsidR="00196C1F">
                    <w:rPr>
                      <w:rFonts w:ascii="Times New Roman" w:hAnsi="Times New Roman"/>
                      <w:sz w:val="24"/>
                    </w:rPr>
                    <w:t xml:space="preserve"> </w:t>
                  </w:r>
                </w:p>
                <w:p w:rsidR="004A540B" w:rsidRDefault="00196C1F">
                  <w:pPr>
                    <w:ind w:right="-681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 xml:space="preserve">МР </w:t>
                  </w:r>
                  <w:proofErr w:type="spellStart"/>
                  <w:r>
                    <w:rPr>
                      <w:rFonts w:ascii="Times New Roman" w:hAnsi="Times New Roman"/>
                      <w:sz w:val="24"/>
                    </w:rPr>
                    <w:t>Зианчуринский</w:t>
                  </w:r>
                  <w:proofErr w:type="spellEnd"/>
                  <w:r>
                    <w:rPr>
                      <w:rFonts w:ascii="Times New Roman" w:hAnsi="Times New Roman"/>
                      <w:sz w:val="24"/>
                    </w:rPr>
                    <w:t xml:space="preserve"> район РБ</w:t>
                  </w:r>
                </w:p>
                <w:p w:rsidR="004A540B" w:rsidRDefault="00196C1F">
                  <w:pPr>
                    <w:ind w:right="-681"/>
                    <w:rPr>
                      <w:rFonts w:ascii="Times New Roman" w:hAnsi="Times New Roman"/>
                      <w:sz w:val="24"/>
                    </w:rPr>
                  </w:pPr>
                  <w:r>
                    <w:rPr>
                      <w:rFonts w:ascii="Times New Roman" w:hAnsi="Times New Roman"/>
                      <w:sz w:val="24"/>
                    </w:rPr>
                    <w:t>Садыковой Э.Г.</w:t>
                  </w:r>
                </w:p>
              </w:tc>
            </w:tr>
          </w:tbl>
          <w:p w:rsidR="004A540B" w:rsidRDefault="004A540B">
            <w:pPr>
              <w:spacing w:after="0" w:line="240" w:lineRule="auto"/>
              <w:ind w:firstLine="675"/>
              <w:jc w:val="right"/>
              <w:rPr>
                <w:rFonts w:ascii="Times New Roman" w:hAnsi="Times New Roman"/>
                <w:sz w:val="26"/>
              </w:rPr>
            </w:pPr>
          </w:p>
        </w:tc>
        <w:tc>
          <w:tcPr>
            <w:tcW w:w="222" w:type="dxa"/>
          </w:tcPr>
          <w:p w:rsidR="004A540B" w:rsidRDefault="004A540B"/>
        </w:tc>
      </w:tr>
      <w:tr w:rsidR="00196C1F" w:rsidTr="00196C1F">
        <w:trPr>
          <w:trHeight w:val="830"/>
        </w:trPr>
        <w:tc>
          <w:tcPr>
            <w:tcW w:w="9571" w:type="dxa"/>
            <w:gridSpan w:val="27"/>
          </w:tcPr>
          <w:p w:rsidR="00196C1F" w:rsidRDefault="00196C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</w:p>
          <w:p w:rsidR="00196C1F" w:rsidRDefault="00196C1F">
            <w:pPr>
              <w:spacing w:after="0" w:line="240" w:lineRule="auto"/>
              <w:ind w:right="-838"/>
              <w:jc w:val="center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Заявление на участие в итоговом собеседовании по русскому языку</w:t>
            </w:r>
          </w:p>
          <w:p w:rsidR="00196C1F" w:rsidRDefault="00196C1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</w:rPr>
            </w:pPr>
          </w:p>
          <w:p w:rsidR="00196C1F" w:rsidRDefault="00196C1F"/>
        </w:tc>
      </w:tr>
      <w:tr w:rsidR="004A540B" w:rsidTr="00196C1F">
        <w:trPr>
          <w:trHeight w:hRule="exact" w:val="355"/>
        </w:trPr>
        <w:tc>
          <w:tcPr>
            <w:tcW w:w="486" w:type="dxa"/>
            <w:tcBorders>
              <w:right w:val="single" w:sz="4" w:space="0" w:color="000000"/>
            </w:tcBorders>
          </w:tcPr>
          <w:p w:rsidR="004A540B" w:rsidRDefault="00196C1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Я,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0B" w:rsidRDefault="004A5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0B" w:rsidRDefault="004A5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0B" w:rsidRDefault="004A5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0B" w:rsidRDefault="004A5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0B" w:rsidRDefault="004A5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0B" w:rsidRDefault="004A5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0B" w:rsidRDefault="004A5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0B" w:rsidRDefault="004A5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0B" w:rsidRDefault="004A5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0B" w:rsidRDefault="004A5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0B" w:rsidRDefault="004A5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0B" w:rsidRDefault="004A5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0B" w:rsidRDefault="004A5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0B" w:rsidRDefault="004A5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0B" w:rsidRDefault="004A5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0B" w:rsidRDefault="004A5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0B" w:rsidRDefault="004A5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0B" w:rsidRDefault="004A5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0B" w:rsidRDefault="004A5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0B" w:rsidRDefault="004A5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0B" w:rsidRDefault="004A5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0B" w:rsidRDefault="004A5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0B" w:rsidRDefault="004A5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40B" w:rsidRDefault="004A5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</w:tr>
    </w:tbl>
    <w:p w:rsidR="004A540B" w:rsidRDefault="00196C1F">
      <w:pPr>
        <w:spacing w:after="0" w:line="240" w:lineRule="auto"/>
        <w:contextualSpacing/>
        <w:jc w:val="center"/>
        <w:rPr>
          <w:rFonts w:ascii="Times New Roman" w:hAnsi="Times New Roman"/>
          <w:i/>
          <w:sz w:val="26"/>
          <w:vertAlign w:val="superscript"/>
        </w:rPr>
      </w:pPr>
      <w:r>
        <w:rPr>
          <w:rFonts w:ascii="Times New Roman" w:hAnsi="Times New Roman"/>
          <w:i/>
          <w:sz w:val="26"/>
          <w:vertAlign w:val="superscript"/>
        </w:rPr>
        <w:t>фамилия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4A540B">
        <w:trPr>
          <w:trHeight w:hRule="exact" w:val="340"/>
        </w:trPr>
        <w:tc>
          <w:tcPr>
            <w:tcW w:w="508" w:type="dxa"/>
            <w:tcBorders>
              <w:top w:val="nil"/>
              <w:left w:val="nil"/>
              <w:bottom w:val="nil"/>
            </w:tcBorders>
          </w:tcPr>
          <w:p w:rsidR="004A540B" w:rsidRDefault="004A5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76" w:type="dxa"/>
          </w:tcPr>
          <w:p w:rsidR="004A540B" w:rsidRDefault="004A5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76" w:type="dxa"/>
          </w:tcPr>
          <w:p w:rsidR="004A540B" w:rsidRDefault="004A5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75" w:type="dxa"/>
          </w:tcPr>
          <w:p w:rsidR="004A540B" w:rsidRDefault="004A5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77" w:type="dxa"/>
          </w:tcPr>
          <w:p w:rsidR="004A540B" w:rsidRDefault="004A5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77" w:type="dxa"/>
          </w:tcPr>
          <w:p w:rsidR="004A540B" w:rsidRDefault="004A5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77" w:type="dxa"/>
          </w:tcPr>
          <w:p w:rsidR="004A540B" w:rsidRDefault="004A5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77" w:type="dxa"/>
          </w:tcPr>
          <w:p w:rsidR="004A540B" w:rsidRDefault="004A5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79" w:type="dxa"/>
          </w:tcPr>
          <w:p w:rsidR="004A540B" w:rsidRDefault="004A5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79" w:type="dxa"/>
          </w:tcPr>
          <w:p w:rsidR="004A540B" w:rsidRDefault="004A5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79" w:type="dxa"/>
          </w:tcPr>
          <w:p w:rsidR="004A540B" w:rsidRDefault="004A5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79" w:type="dxa"/>
          </w:tcPr>
          <w:p w:rsidR="004A540B" w:rsidRDefault="004A5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79" w:type="dxa"/>
          </w:tcPr>
          <w:p w:rsidR="004A540B" w:rsidRDefault="004A5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79" w:type="dxa"/>
          </w:tcPr>
          <w:p w:rsidR="004A540B" w:rsidRDefault="004A5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79" w:type="dxa"/>
          </w:tcPr>
          <w:p w:rsidR="004A540B" w:rsidRDefault="004A5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79" w:type="dxa"/>
          </w:tcPr>
          <w:p w:rsidR="004A540B" w:rsidRDefault="004A5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79" w:type="dxa"/>
          </w:tcPr>
          <w:p w:rsidR="004A540B" w:rsidRDefault="004A5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79" w:type="dxa"/>
          </w:tcPr>
          <w:p w:rsidR="004A540B" w:rsidRDefault="004A5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79" w:type="dxa"/>
          </w:tcPr>
          <w:p w:rsidR="004A540B" w:rsidRDefault="004A5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79" w:type="dxa"/>
          </w:tcPr>
          <w:p w:rsidR="004A540B" w:rsidRDefault="004A5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79" w:type="dxa"/>
          </w:tcPr>
          <w:p w:rsidR="004A540B" w:rsidRDefault="004A5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79" w:type="dxa"/>
          </w:tcPr>
          <w:p w:rsidR="004A540B" w:rsidRDefault="004A5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79" w:type="dxa"/>
          </w:tcPr>
          <w:p w:rsidR="004A540B" w:rsidRDefault="004A5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79" w:type="dxa"/>
          </w:tcPr>
          <w:p w:rsidR="004A540B" w:rsidRDefault="004A5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64" w:type="dxa"/>
          </w:tcPr>
          <w:p w:rsidR="004A540B" w:rsidRDefault="004A5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</w:tr>
    </w:tbl>
    <w:p w:rsidR="004A540B" w:rsidRDefault="00196C1F">
      <w:pPr>
        <w:spacing w:after="0" w:line="240" w:lineRule="auto"/>
        <w:contextualSpacing/>
        <w:jc w:val="center"/>
        <w:rPr>
          <w:rFonts w:ascii="Times New Roman" w:hAnsi="Times New Roman"/>
          <w:i/>
          <w:sz w:val="26"/>
          <w:vertAlign w:val="superscript"/>
        </w:rPr>
      </w:pPr>
      <w:r>
        <w:rPr>
          <w:rFonts w:ascii="Times New Roman" w:hAnsi="Times New Roman"/>
          <w:i/>
          <w:sz w:val="26"/>
          <w:vertAlign w:val="superscript"/>
        </w:rPr>
        <w:t>имя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8"/>
        <w:gridCol w:w="376"/>
        <w:gridCol w:w="376"/>
        <w:gridCol w:w="375"/>
        <w:gridCol w:w="377"/>
        <w:gridCol w:w="377"/>
        <w:gridCol w:w="377"/>
        <w:gridCol w:w="377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64"/>
      </w:tblGrid>
      <w:tr w:rsidR="004A540B">
        <w:trPr>
          <w:trHeight w:hRule="exact" w:val="340"/>
        </w:trPr>
        <w:tc>
          <w:tcPr>
            <w:tcW w:w="508" w:type="dxa"/>
            <w:tcBorders>
              <w:top w:val="nil"/>
              <w:left w:val="nil"/>
              <w:bottom w:val="nil"/>
            </w:tcBorders>
          </w:tcPr>
          <w:p w:rsidR="004A540B" w:rsidRDefault="004A5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76" w:type="dxa"/>
          </w:tcPr>
          <w:p w:rsidR="004A540B" w:rsidRDefault="004A5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76" w:type="dxa"/>
          </w:tcPr>
          <w:p w:rsidR="004A540B" w:rsidRDefault="004A5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75" w:type="dxa"/>
          </w:tcPr>
          <w:p w:rsidR="004A540B" w:rsidRDefault="004A5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77" w:type="dxa"/>
          </w:tcPr>
          <w:p w:rsidR="004A540B" w:rsidRDefault="004A5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77" w:type="dxa"/>
          </w:tcPr>
          <w:p w:rsidR="004A540B" w:rsidRDefault="004A5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77" w:type="dxa"/>
          </w:tcPr>
          <w:p w:rsidR="004A540B" w:rsidRDefault="004A5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77" w:type="dxa"/>
          </w:tcPr>
          <w:p w:rsidR="004A540B" w:rsidRDefault="004A5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79" w:type="dxa"/>
          </w:tcPr>
          <w:p w:rsidR="004A540B" w:rsidRDefault="004A5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79" w:type="dxa"/>
          </w:tcPr>
          <w:p w:rsidR="004A540B" w:rsidRDefault="004A5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79" w:type="dxa"/>
          </w:tcPr>
          <w:p w:rsidR="004A540B" w:rsidRDefault="004A5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79" w:type="dxa"/>
          </w:tcPr>
          <w:p w:rsidR="004A540B" w:rsidRDefault="004A5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79" w:type="dxa"/>
          </w:tcPr>
          <w:p w:rsidR="004A540B" w:rsidRDefault="004A5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79" w:type="dxa"/>
          </w:tcPr>
          <w:p w:rsidR="004A540B" w:rsidRDefault="004A5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79" w:type="dxa"/>
          </w:tcPr>
          <w:p w:rsidR="004A540B" w:rsidRDefault="004A5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79" w:type="dxa"/>
          </w:tcPr>
          <w:p w:rsidR="004A540B" w:rsidRDefault="004A5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79" w:type="dxa"/>
          </w:tcPr>
          <w:p w:rsidR="004A540B" w:rsidRDefault="004A5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79" w:type="dxa"/>
          </w:tcPr>
          <w:p w:rsidR="004A540B" w:rsidRDefault="004A5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79" w:type="dxa"/>
          </w:tcPr>
          <w:p w:rsidR="004A540B" w:rsidRDefault="004A5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79" w:type="dxa"/>
          </w:tcPr>
          <w:p w:rsidR="004A540B" w:rsidRDefault="004A5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79" w:type="dxa"/>
          </w:tcPr>
          <w:p w:rsidR="004A540B" w:rsidRDefault="004A5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79" w:type="dxa"/>
          </w:tcPr>
          <w:p w:rsidR="004A540B" w:rsidRDefault="004A5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79" w:type="dxa"/>
          </w:tcPr>
          <w:p w:rsidR="004A540B" w:rsidRDefault="004A5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79" w:type="dxa"/>
          </w:tcPr>
          <w:p w:rsidR="004A540B" w:rsidRDefault="004A5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64" w:type="dxa"/>
          </w:tcPr>
          <w:p w:rsidR="004A540B" w:rsidRDefault="004A5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</w:tr>
    </w:tbl>
    <w:p w:rsidR="00E56190" w:rsidRDefault="00E56190" w:rsidP="00E56190">
      <w:pPr>
        <w:spacing w:after="0" w:line="240" w:lineRule="auto"/>
        <w:jc w:val="center"/>
        <w:rPr>
          <w:rFonts w:ascii="Times New Roman" w:hAnsi="Times New Roman"/>
          <w:i/>
          <w:sz w:val="26"/>
          <w:vertAlign w:val="superscript"/>
        </w:rPr>
      </w:pPr>
      <w:r>
        <w:rPr>
          <w:rFonts w:ascii="Times New Roman" w:hAnsi="Times New Roman"/>
          <w:i/>
          <w:sz w:val="26"/>
          <w:vertAlign w:val="superscript"/>
        </w:rPr>
        <w:t>отчество (при наличии)</w:t>
      </w:r>
    </w:p>
    <w:p w:rsidR="004A540B" w:rsidRDefault="004A540B">
      <w:pPr>
        <w:spacing w:after="0" w:line="240" w:lineRule="auto"/>
        <w:rPr>
          <w:rFonts w:ascii="Times New Roman" w:hAnsi="Times New Roman"/>
          <w:sz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72"/>
        <w:gridCol w:w="396"/>
        <w:gridCol w:w="395"/>
        <w:gridCol w:w="290"/>
        <w:gridCol w:w="395"/>
        <w:gridCol w:w="395"/>
        <w:gridCol w:w="290"/>
        <w:gridCol w:w="395"/>
        <w:gridCol w:w="397"/>
        <w:gridCol w:w="397"/>
        <w:gridCol w:w="397"/>
      </w:tblGrid>
      <w:tr w:rsidR="004A540B">
        <w:trPr>
          <w:trHeight w:hRule="exact" w:val="340"/>
        </w:trPr>
        <w:tc>
          <w:tcPr>
            <w:tcW w:w="2172" w:type="dxa"/>
            <w:tcBorders>
              <w:top w:val="nil"/>
              <w:left w:val="nil"/>
              <w:bottom w:val="nil"/>
            </w:tcBorders>
          </w:tcPr>
          <w:p w:rsidR="004A540B" w:rsidRDefault="00196C1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Дата рождения</w:t>
            </w:r>
            <w:r>
              <w:rPr>
                <w:rFonts w:ascii="Times New Roman" w:hAnsi="Times New Roman"/>
                <w:sz w:val="26"/>
              </w:rPr>
              <w:t>:</w:t>
            </w:r>
          </w:p>
        </w:tc>
        <w:tc>
          <w:tcPr>
            <w:tcW w:w="396" w:type="dxa"/>
          </w:tcPr>
          <w:p w:rsidR="004A540B" w:rsidRDefault="004A5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C0C0C0"/>
                <w:sz w:val="26"/>
              </w:rPr>
            </w:pPr>
          </w:p>
        </w:tc>
        <w:tc>
          <w:tcPr>
            <w:tcW w:w="395" w:type="dxa"/>
          </w:tcPr>
          <w:p w:rsidR="004A540B" w:rsidRDefault="004A5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C0C0C0"/>
                <w:sz w:val="26"/>
              </w:rPr>
            </w:pPr>
          </w:p>
        </w:tc>
        <w:tc>
          <w:tcPr>
            <w:tcW w:w="290" w:type="dxa"/>
            <w:tcBorders>
              <w:top w:val="nil"/>
              <w:bottom w:val="nil"/>
            </w:tcBorders>
          </w:tcPr>
          <w:p w:rsidR="004A540B" w:rsidRDefault="00196C1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.</w:t>
            </w:r>
          </w:p>
        </w:tc>
        <w:tc>
          <w:tcPr>
            <w:tcW w:w="395" w:type="dxa"/>
          </w:tcPr>
          <w:p w:rsidR="004A540B" w:rsidRDefault="004A5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C0C0C0"/>
                <w:sz w:val="26"/>
              </w:rPr>
            </w:pPr>
          </w:p>
        </w:tc>
        <w:tc>
          <w:tcPr>
            <w:tcW w:w="395" w:type="dxa"/>
          </w:tcPr>
          <w:p w:rsidR="004A540B" w:rsidRDefault="004A5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C0C0C0"/>
                <w:sz w:val="26"/>
              </w:rPr>
            </w:pPr>
          </w:p>
        </w:tc>
        <w:tc>
          <w:tcPr>
            <w:tcW w:w="290" w:type="dxa"/>
            <w:tcBorders>
              <w:top w:val="nil"/>
              <w:bottom w:val="nil"/>
            </w:tcBorders>
          </w:tcPr>
          <w:p w:rsidR="004A540B" w:rsidRDefault="00196C1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.</w:t>
            </w:r>
          </w:p>
        </w:tc>
        <w:tc>
          <w:tcPr>
            <w:tcW w:w="395" w:type="dxa"/>
          </w:tcPr>
          <w:p w:rsidR="004A540B" w:rsidRDefault="004A5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97" w:type="dxa"/>
          </w:tcPr>
          <w:p w:rsidR="004A540B" w:rsidRDefault="004A5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97" w:type="dxa"/>
          </w:tcPr>
          <w:p w:rsidR="004A540B" w:rsidRDefault="004A5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C0C0C0"/>
                <w:sz w:val="26"/>
              </w:rPr>
            </w:pPr>
          </w:p>
        </w:tc>
        <w:tc>
          <w:tcPr>
            <w:tcW w:w="397" w:type="dxa"/>
          </w:tcPr>
          <w:p w:rsidR="004A540B" w:rsidRDefault="004A540B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C0C0C0"/>
                <w:sz w:val="26"/>
              </w:rPr>
            </w:pPr>
          </w:p>
        </w:tc>
      </w:tr>
    </w:tbl>
    <w:p w:rsidR="004A540B" w:rsidRDefault="004A540B">
      <w:pPr>
        <w:spacing w:after="0" w:line="240" w:lineRule="auto"/>
        <w:jc w:val="both"/>
        <w:rPr>
          <w:rFonts w:ascii="Times New Roman" w:hAnsi="Times New Roman"/>
          <w:b/>
          <w:sz w:val="26"/>
        </w:rPr>
      </w:pPr>
    </w:p>
    <w:p w:rsidR="004A540B" w:rsidRDefault="004A540B">
      <w:pPr>
        <w:spacing w:after="0" w:line="240" w:lineRule="auto"/>
        <w:rPr>
          <w:rFonts w:ascii="Times New Roman" w:hAnsi="Times New Roman"/>
          <w:b/>
          <w:sz w:val="26"/>
        </w:rPr>
      </w:pPr>
    </w:p>
    <w:p w:rsidR="004A540B" w:rsidRDefault="00196C1F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t>Наименование документа, удостоверяющего личность</w:t>
      </w:r>
      <w:r>
        <w:rPr>
          <w:rFonts w:ascii="Times New Roman" w:hAnsi="Times New Roman"/>
          <w:sz w:val="26"/>
        </w:rPr>
        <w:t xml:space="preserve"> _______________________________________________________________________</w:t>
      </w:r>
    </w:p>
    <w:p w:rsidR="004A540B" w:rsidRDefault="004A540B">
      <w:pPr>
        <w:spacing w:after="0" w:line="240" w:lineRule="auto"/>
        <w:rPr>
          <w:rFonts w:ascii="Times New Roman" w:hAnsi="Times New Roman"/>
          <w:sz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A540B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4A540B" w:rsidRDefault="00196C1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Серия</w:t>
            </w:r>
          </w:p>
        </w:tc>
        <w:tc>
          <w:tcPr>
            <w:tcW w:w="397" w:type="dxa"/>
          </w:tcPr>
          <w:p w:rsidR="004A540B" w:rsidRDefault="004A540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97" w:type="dxa"/>
          </w:tcPr>
          <w:p w:rsidR="004A540B" w:rsidRDefault="004A540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97" w:type="dxa"/>
          </w:tcPr>
          <w:p w:rsidR="004A540B" w:rsidRDefault="004A540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97" w:type="dxa"/>
          </w:tcPr>
          <w:p w:rsidR="004A540B" w:rsidRDefault="004A540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A540B" w:rsidRDefault="00196C1F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Номер</w:t>
            </w:r>
          </w:p>
        </w:tc>
        <w:tc>
          <w:tcPr>
            <w:tcW w:w="397" w:type="dxa"/>
          </w:tcPr>
          <w:p w:rsidR="004A540B" w:rsidRDefault="004A540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97" w:type="dxa"/>
          </w:tcPr>
          <w:p w:rsidR="004A540B" w:rsidRDefault="004A540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97" w:type="dxa"/>
          </w:tcPr>
          <w:p w:rsidR="004A540B" w:rsidRDefault="004A540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97" w:type="dxa"/>
          </w:tcPr>
          <w:p w:rsidR="004A540B" w:rsidRDefault="004A540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97" w:type="dxa"/>
          </w:tcPr>
          <w:p w:rsidR="004A540B" w:rsidRDefault="004A540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97" w:type="dxa"/>
          </w:tcPr>
          <w:p w:rsidR="004A540B" w:rsidRDefault="004A540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97" w:type="dxa"/>
          </w:tcPr>
          <w:p w:rsidR="004A540B" w:rsidRDefault="004A540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97" w:type="dxa"/>
          </w:tcPr>
          <w:p w:rsidR="004A540B" w:rsidRDefault="004A540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97" w:type="dxa"/>
          </w:tcPr>
          <w:p w:rsidR="004A540B" w:rsidRDefault="004A540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97" w:type="dxa"/>
          </w:tcPr>
          <w:p w:rsidR="004A540B" w:rsidRDefault="004A540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</w:tr>
    </w:tbl>
    <w:p w:rsidR="004A540B" w:rsidRDefault="004A540B">
      <w:pPr>
        <w:spacing w:after="0" w:line="240" w:lineRule="auto"/>
        <w:contextualSpacing/>
        <w:jc w:val="both"/>
        <w:rPr>
          <w:rFonts w:ascii="Times New Roman" w:hAnsi="Times New Roman"/>
          <w:sz w:val="26"/>
        </w:rPr>
      </w:pPr>
    </w:p>
    <w:p w:rsidR="004A540B" w:rsidRDefault="00196C1F">
      <w:pPr>
        <w:spacing w:after="0" w:line="276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прошу зарегистрировать меня для участия в итоговом собеседовании по русскому языку.</w:t>
      </w:r>
    </w:p>
    <w:p w:rsidR="004A540B" w:rsidRDefault="00196C1F">
      <w:pPr>
        <w:spacing w:before="120" w:after="120" w:line="276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Прошу создать условия для прохождения итогового собеседования по русскому языку, учитывающие состояние здоровья, особенности психофизического развития, подтверждаемые: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6"/>
        <w:gridCol w:w="8829"/>
      </w:tblGrid>
      <w:tr w:rsidR="004A540B">
        <w:tc>
          <w:tcPr>
            <w:tcW w:w="526" w:type="dxa"/>
            <w:tcBorders>
              <w:right w:val="single" w:sz="1" w:space="0" w:color="000000"/>
            </w:tcBorders>
          </w:tcPr>
          <w:p w:rsidR="004A540B" w:rsidRDefault="00196C1F">
            <w:r>
              <w:rPr>
                <w:rFonts w:ascii="Times New Roman" w:hAnsi="Times New Roman"/>
                <w:sz w:val="26"/>
              </w:rPr>
              <w:t xml:space="preserve">        </w:t>
            </w:r>
          </w:p>
        </w:tc>
        <w:tc>
          <w:tcPr>
            <w:tcW w:w="8829" w:type="dxa"/>
            <w:tcBorders>
              <w:top w:val="nil"/>
              <w:left w:val="single" w:sz="1" w:space="0" w:color="000000"/>
              <w:bottom w:val="nil"/>
              <w:right w:val="nil"/>
              <w:tl2br w:val="nil"/>
              <w:tr2bl w:val="nil"/>
            </w:tcBorders>
          </w:tcPr>
          <w:p w:rsidR="004A540B" w:rsidRDefault="00196C1F">
            <w:pPr>
              <w:spacing w:after="0" w:line="276" w:lineRule="auto"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копией рекомендаций психолого-медико-педагогической комиссии</w:t>
            </w:r>
          </w:p>
        </w:tc>
      </w:tr>
    </w:tbl>
    <w:p w:rsidR="004A540B" w:rsidRPr="00196C1F" w:rsidRDefault="004A540B">
      <w:pPr>
        <w:spacing w:before="240" w:after="120" w:line="276" w:lineRule="auto"/>
        <w:jc w:val="both"/>
        <w:rPr>
          <w:rFonts w:ascii="Times New Roman" w:hAnsi="Times New Roman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6"/>
        <w:gridCol w:w="8829"/>
      </w:tblGrid>
      <w:tr w:rsidR="004A540B">
        <w:tc>
          <w:tcPr>
            <w:tcW w:w="526" w:type="dxa"/>
            <w:tcBorders>
              <w:right w:val="single" w:sz="1" w:space="0" w:color="000000"/>
            </w:tcBorders>
          </w:tcPr>
          <w:p w:rsidR="004A540B" w:rsidRDefault="00196C1F">
            <w:r>
              <w:rPr>
                <w:rFonts w:ascii="Times New Roman" w:hAnsi="Times New Roman"/>
                <w:sz w:val="26"/>
              </w:rPr>
              <w:t xml:space="preserve">        </w:t>
            </w:r>
          </w:p>
        </w:tc>
        <w:tc>
          <w:tcPr>
            <w:tcW w:w="8829" w:type="dxa"/>
            <w:tcBorders>
              <w:top w:val="nil"/>
              <w:left w:val="single" w:sz="1" w:space="0" w:color="000000"/>
              <w:bottom w:val="nil"/>
              <w:right w:val="nil"/>
              <w:tl2br w:val="nil"/>
              <w:tr2bl w:val="nil"/>
            </w:tcBorders>
          </w:tcPr>
          <w:p w:rsidR="004A540B" w:rsidRDefault="00196C1F">
            <w:r>
              <w:rPr>
                <w:rFonts w:ascii="Times New Roman" w:hAnsi="Times New Roman"/>
                <w:sz w:val="26"/>
              </w:rPr>
              <w:t xml:space="preserve"> оригиналом или заверенной в установленном порядке копией справки,</w:t>
            </w:r>
          </w:p>
        </w:tc>
      </w:tr>
    </w:tbl>
    <w:p w:rsidR="004A540B" w:rsidRDefault="00196C1F">
      <w:pPr>
        <w:spacing w:after="0" w:line="276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подтверждающей факт установления инвалидности, выданной федеральным государственным учреждением </w:t>
      </w:r>
      <w:proofErr w:type="gramStart"/>
      <w:r>
        <w:rPr>
          <w:rFonts w:ascii="Times New Roman" w:hAnsi="Times New Roman"/>
          <w:sz w:val="26"/>
        </w:rPr>
        <w:t>медико-социальной</w:t>
      </w:r>
      <w:proofErr w:type="gramEnd"/>
      <w:r>
        <w:rPr>
          <w:rFonts w:ascii="Times New Roman" w:hAnsi="Times New Roman"/>
          <w:sz w:val="26"/>
        </w:rPr>
        <w:t xml:space="preserve"> экспертизы</w:t>
      </w:r>
    </w:p>
    <w:p w:rsidR="004A540B" w:rsidRDefault="00196C1F">
      <w:pPr>
        <w:spacing w:after="0" w:line="276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i/>
          <w:sz w:val="26"/>
        </w:rPr>
        <w:t>_______________________________________________________________________</w:t>
      </w:r>
    </w:p>
    <w:p w:rsidR="004A540B" w:rsidRDefault="00196C1F">
      <w:pPr>
        <w:spacing w:after="0" w:line="276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i/>
          <w:sz w:val="26"/>
        </w:rPr>
        <w:t>Указать дополнительные условия, учитывающие состояние здоровья, особенности психофизического развития</w:t>
      </w:r>
    </w:p>
    <w:p w:rsidR="004A540B" w:rsidRDefault="00196C1F">
      <w:pPr>
        <w:spacing w:before="120" w:after="120" w:line="276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</w:t>
      </w:r>
    </w:p>
    <w:p w:rsidR="004E34A6" w:rsidRDefault="004E34A6">
      <w:pPr>
        <w:spacing w:before="120" w:after="120" w:line="276" w:lineRule="auto"/>
        <w:jc w:val="both"/>
        <w:rPr>
          <w:rFonts w:ascii="Times New Roman" w:hAnsi="Times New Roman"/>
          <w:sz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6"/>
        <w:gridCol w:w="8829"/>
      </w:tblGrid>
      <w:tr w:rsidR="004A540B">
        <w:tc>
          <w:tcPr>
            <w:tcW w:w="526" w:type="dxa"/>
            <w:tcBorders>
              <w:right w:val="single" w:sz="1" w:space="0" w:color="000000"/>
            </w:tcBorders>
          </w:tcPr>
          <w:p w:rsidR="004A540B" w:rsidRDefault="00196C1F">
            <w:r>
              <w:rPr>
                <w:rFonts w:ascii="Times New Roman" w:hAnsi="Times New Roman"/>
                <w:sz w:val="26"/>
              </w:rPr>
              <w:lastRenderedPageBreak/>
              <w:t xml:space="preserve">        </w:t>
            </w:r>
          </w:p>
        </w:tc>
        <w:tc>
          <w:tcPr>
            <w:tcW w:w="8829" w:type="dxa"/>
            <w:tcBorders>
              <w:top w:val="nil"/>
              <w:left w:val="single" w:sz="1" w:space="0" w:color="000000"/>
              <w:bottom w:val="nil"/>
              <w:right w:val="nil"/>
              <w:tl2br w:val="nil"/>
              <w:tr2bl w:val="nil"/>
            </w:tcBorders>
          </w:tcPr>
          <w:p w:rsidR="004A540B" w:rsidRDefault="00196C1F">
            <w:r>
              <w:rPr>
                <w:rFonts w:ascii="Times New Roman" w:hAnsi="Times New Roman"/>
                <w:sz w:val="26"/>
              </w:rPr>
              <w:t xml:space="preserve">Увеличение продолжительности итогового собеседования по русскому </w:t>
            </w:r>
          </w:p>
        </w:tc>
      </w:tr>
    </w:tbl>
    <w:p w:rsidR="004A540B" w:rsidRDefault="00196C1F">
      <w:pPr>
        <w:spacing w:before="120" w:after="120" w:line="276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  языку на 30 минут</w:t>
      </w:r>
    </w:p>
    <w:p w:rsidR="004A540B" w:rsidRDefault="00196C1F">
      <w:pPr>
        <w:spacing w:before="120" w:after="120" w:line="276" w:lineRule="auto"/>
        <w:jc w:val="center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i/>
          <w:sz w:val="26"/>
        </w:rPr>
        <w:t>______________________________________________________________________________________________________________________________________________</w:t>
      </w:r>
    </w:p>
    <w:p w:rsidR="004A540B" w:rsidRDefault="00196C1F">
      <w:pPr>
        <w:spacing w:before="120" w:after="120" w:line="276" w:lineRule="auto"/>
        <w:jc w:val="center"/>
        <w:rPr>
          <w:rFonts w:ascii="Times New Roman" w:hAnsi="Times New Roman"/>
          <w:i/>
          <w:sz w:val="26"/>
        </w:rPr>
      </w:pPr>
      <w:r>
        <w:rPr>
          <w:rFonts w:ascii="Times New Roman" w:hAnsi="Times New Roman"/>
          <w:i/>
          <w:sz w:val="26"/>
        </w:rPr>
        <w:t>(иные дополнительные условия/материально-техническое оснащение, учитывающие состояние здоровья, особенности психофизического развития)</w:t>
      </w:r>
    </w:p>
    <w:p w:rsidR="004A540B" w:rsidRDefault="004A540B">
      <w:pPr>
        <w:spacing w:after="0" w:line="276" w:lineRule="auto"/>
        <w:rPr>
          <w:rFonts w:ascii="Times New Roman" w:hAnsi="Times New Roman"/>
          <w:sz w:val="26"/>
        </w:rPr>
      </w:pPr>
    </w:p>
    <w:p w:rsidR="004A540B" w:rsidRDefault="00196C1F">
      <w:pPr>
        <w:spacing w:after="0" w:line="276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Согласие на обработку персональных данных прилагается.</w:t>
      </w:r>
    </w:p>
    <w:p w:rsidR="004A540B" w:rsidRDefault="00196C1F">
      <w:pPr>
        <w:spacing w:after="0" w:line="276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C Порядком проведения итогового собеседования </w:t>
      </w:r>
      <w:proofErr w:type="gramStart"/>
      <w:r>
        <w:rPr>
          <w:rFonts w:ascii="Times New Roman" w:hAnsi="Times New Roman"/>
          <w:sz w:val="26"/>
        </w:rPr>
        <w:t>ознакомлен</w:t>
      </w:r>
      <w:proofErr w:type="gramEnd"/>
      <w:r>
        <w:rPr>
          <w:rFonts w:ascii="Times New Roman" w:hAnsi="Times New Roman"/>
          <w:sz w:val="26"/>
        </w:rPr>
        <w:t xml:space="preserve"> (ознакомлена).        </w:t>
      </w:r>
    </w:p>
    <w:p w:rsidR="004A540B" w:rsidRDefault="004A540B">
      <w:pPr>
        <w:spacing w:after="0" w:line="276" w:lineRule="auto"/>
        <w:jc w:val="both"/>
        <w:rPr>
          <w:rFonts w:ascii="Times New Roman" w:hAnsi="Times New Roman"/>
          <w:sz w:val="26"/>
        </w:rPr>
      </w:pPr>
    </w:p>
    <w:p w:rsidR="004A540B" w:rsidRDefault="004A540B">
      <w:pPr>
        <w:spacing w:after="0" w:line="276" w:lineRule="auto"/>
        <w:jc w:val="both"/>
        <w:rPr>
          <w:rFonts w:ascii="Times New Roman" w:hAnsi="Times New Roman"/>
          <w:sz w:val="26"/>
        </w:rPr>
      </w:pPr>
    </w:p>
    <w:p w:rsidR="004A540B" w:rsidRDefault="00196C1F">
      <w:pPr>
        <w:spacing w:after="0" w:line="276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Подпись участника итогового собеседования</w:t>
      </w:r>
    </w:p>
    <w:p w:rsidR="004A540B" w:rsidRDefault="004A540B">
      <w:pPr>
        <w:spacing w:after="0" w:line="276" w:lineRule="auto"/>
        <w:rPr>
          <w:rFonts w:ascii="Times New Roman" w:hAnsi="Times New Roman"/>
          <w:sz w:val="26"/>
        </w:rPr>
      </w:pPr>
    </w:p>
    <w:p w:rsidR="004A540B" w:rsidRDefault="00196C1F">
      <w:pPr>
        <w:spacing w:after="0" w:line="276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______________/______________________(Ф.И.О.)</w:t>
      </w:r>
    </w:p>
    <w:p w:rsidR="004A540B" w:rsidRDefault="00196C1F">
      <w:pPr>
        <w:spacing w:after="0" w:line="276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«____» __________________ 20___ г.</w:t>
      </w:r>
    </w:p>
    <w:p w:rsidR="004A540B" w:rsidRDefault="004A540B">
      <w:pPr>
        <w:spacing w:after="0" w:line="276" w:lineRule="auto"/>
        <w:jc w:val="both"/>
        <w:rPr>
          <w:rFonts w:ascii="Times New Roman" w:hAnsi="Times New Roman"/>
          <w:sz w:val="26"/>
        </w:rPr>
      </w:pPr>
    </w:p>
    <w:p w:rsidR="004A540B" w:rsidRDefault="004A540B">
      <w:pPr>
        <w:spacing w:after="0" w:line="276" w:lineRule="auto"/>
        <w:jc w:val="both"/>
        <w:rPr>
          <w:rFonts w:ascii="Times New Roman" w:hAnsi="Times New Roman"/>
          <w:sz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A540B">
        <w:trPr>
          <w:trHeight w:hRule="exact" w:val="340"/>
        </w:trPr>
        <w:tc>
          <w:tcPr>
            <w:tcW w:w="397" w:type="dxa"/>
          </w:tcPr>
          <w:p w:rsidR="004A540B" w:rsidRDefault="004A540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97" w:type="dxa"/>
          </w:tcPr>
          <w:p w:rsidR="004A540B" w:rsidRDefault="004A540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97" w:type="dxa"/>
          </w:tcPr>
          <w:p w:rsidR="004A540B" w:rsidRDefault="004A540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97" w:type="dxa"/>
          </w:tcPr>
          <w:p w:rsidR="004A540B" w:rsidRDefault="004A540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97" w:type="dxa"/>
          </w:tcPr>
          <w:p w:rsidR="004A540B" w:rsidRDefault="004A540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97" w:type="dxa"/>
          </w:tcPr>
          <w:p w:rsidR="004A540B" w:rsidRDefault="004A540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97" w:type="dxa"/>
          </w:tcPr>
          <w:p w:rsidR="004A540B" w:rsidRDefault="004A540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97" w:type="dxa"/>
          </w:tcPr>
          <w:p w:rsidR="004A540B" w:rsidRDefault="004A540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97" w:type="dxa"/>
          </w:tcPr>
          <w:p w:rsidR="004A540B" w:rsidRDefault="004A540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97" w:type="dxa"/>
          </w:tcPr>
          <w:p w:rsidR="004A540B" w:rsidRDefault="004A540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97" w:type="dxa"/>
          </w:tcPr>
          <w:p w:rsidR="004A540B" w:rsidRDefault="004A540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</w:tr>
    </w:tbl>
    <w:p w:rsidR="004A540B" w:rsidRDefault="00196C1F">
      <w:pPr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Контактный телефон</w:t>
      </w:r>
    </w:p>
    <w:p w:rsidR="004A540B" w:rsidRDefault="004A540B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4A540B" w:rsidRDefault="004A540B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4A540B" w:rsidRDefault="00196C1F">
      <w:pPr>
        <w:spacing w:after="0" w:line="276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Подпись родителя (законного представителя)</w:t>
      </w:r>
    </w:p>
    <w:p w:rsidR="004A540B" w:rsidRDefault="004A540B">
      <w:pPr>
        <w:spacing w:after="0" w:line="276" w:lineRule="auto"/>
        <w:jc w:val="both"/>
        <w:rPr>
          <w:rFonts w:ascii="Times New Roman" w:hAnsi="Times New Roman"/>
          <w:sz w:val="26"/>
        </w:rPr>
      </w:pPr>
    </w:p>
    <w:p w:rsidR="004A540B" w:rsidRDefault="00196C1F">
      <w:pPr>
        <w:spacing w:after="0" w:line="276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  ______________/___________________________ </w:t>
      </w:r>
    </w:p>
    <w:p w:rsidR="004A540B" w:rsidRDefault="004A540B">
      <w:pPr>
        <w:spacing w:after="0" w:line="276" w:lineRule="auto"/>
        <w:jc w:val="both"/>
        <w:rPr>
          <w:rFonts w:ascii="Times New Roman" w:hAnsi="Times New Roman"/>
          <w:sz w:val="26"/>
        </w:rPr>
      </w:pPr>
    </w:p>
    <w:p w:rsidR="004A540B" w:rsidRDefault="00196C1F">
      <w:pPr>
        <w:spacing w:after="0" w:line="276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 «____» _____________ 20___ г.</w:t>
      </w:r>
    </w:p>
    <w:p w:rsidR="004A540B" w:rsidRDefault="004A540B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4A540B" w:rsidRDefault="004A540B">
      <w:pPr>
        <w:spacing w:after="0" w:line="240" w:lineRule="auto"/>
        <w:jc w:val="both"/>
        <w:rPr>
          <w:rFonts w:ascii="Times New Roman" w:hAnsi="Times New Roman"/>
          <w:sz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4"/>
        <w:gridCol w:w="386"/>
        <w:gridCol w:w="386"/>
        <w:gridCol w:w="386"/>
        <w:gridCol w:w="385"/>
        <w:gridCol w:w="385"/>
        <w:gridCol w:w="385"/>
      </w:tblGrid>
      <w:tr w:rsidR="004A540B">
        <w:trPr>
          <w:trHeight w:hRule="exact" w:val="340"/>
        </w:trPr>
        <w:tc>
          <w:tcPr>
            <w:tcW w:w="38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4A540B" w:rsidRDefault="00196C1F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ab/>
            </w:r>
            <w:r>
              <w:rPr>
                <w:rFonts w:ascii="Times New Roman" w:hAnsi="Times New Roman"/>
                <w:sz w:val="26"/>
              </w:rPr>
              <w:tab/>
            </w:r>
            <w:r>
              <w:rPr>
                <w:rFonts w:ascii="Times New Roman" w:hAnsi="Times New Roman"/>
                <w:sz w:val="26"/>
              </w:rPr>
              <w:tab/>
            </w:r>
            <w:r>
              <w:rPr>
                <w:rFonts w:ascii="Times New Roman" w:hAnsi="Times New Roman"/>
                <w:sz w:val="26"/>
              </w:rPr>
              <w:tab/>
            </w:r>
          </w:p>
          <w:p w:rsidR="004A540B" w:rsidRDefault="004A540B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</w:p>
          <w:p w:rsidR="004A540B" w:rsidRDefault="004A540B">
            <w:pPr>
              <w:spacing w:after="0" w:line="240" w:lineRule="auto"/>
              <w:rPr>
                <w:rFonts w:ascii="Times New Roman" w:hAnsi="Times New Roman"/>
                <w:sz w:val="26"/>
              </w:rPr>
            </w:pPr>
          </w:p>
        </w:tc>
        <w:tc>
          <w:tcPr>
            <w:tcW w:w="38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4A540B" w:rsidRDefault="004A540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8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4A540B" w:rsidRDefault="004A540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8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4A540B" w:rsidRDefault="004A540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4A540B" w:rsidRDefault="004A540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4A540B" w:rsidRDefault="004A540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  <w:tc>
          <w:tcPr>
            <w:tcW w:w="38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4A540B" w:rsidRDefault="004A540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</w:rPr>
            </w:pPr>
          </w:p>
        </w:tc>
      </w:tr>
    </w:tbl>
    <w:p w:rsidR="004A540B" w:rsidRDefault="00196C1F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Регистрационный номер</w:t>
      </w:r>
    </w:p>
    <w:p w:rsidR="004A540B" w:rsidRDefault="004A540B">
      <w:pPr>
        <w:spacing w:after="0" w:line="240" w:lineRule="auto"/>
        <w:rPr>
          <w:rFonts w:ascii="Times New Roman" w:hAnsi="Times New Roman"/>
          <w:sz w:val="26"/>
        </w:rPr>
      </w:pPr>
    </w:p>
    <w:p w:rsidR="004A540B" w:rsidRDefault="004A540B"/>
    <w:p w:rsidR="00691E41" w:rsidRDefault="00691E41"/>
    <w:p w:rsidR="00691E41" w:rsidRDefault="00691E41"/>
    <w:p w:rsidR="00691E41" w:rsidRDefault="00691E41"/>
    <w:p w:rsidR="00691E41" w:rsidRDefault="00691E41"/>
    <w:p w:rsidR="00691E41" w:rsidRDefault="00691E41"/>
    <w:p w:rsidR="00691E41" w:rsidRDefault="00691E41">
      <w:bookmarkStart w:id="0" w:name="_GoBack"/>
      <w:bookmarkEnd w:id="0"/>
    </w:p>
    <w:sectPr w:rsidR="00691E41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540B"/>
    <w:rsid w:val="00196C1F"/>
    <w:rsid w:val="004A540B"/>
    <w:rsid w:val="004E34A6"/>
    <w:rsid w:val="00691E41"/>
    <w:rsid w:val="00923CF1"/>
    <w:rsid w:val="009869E8"/>
    <w:rsid w:val="00E5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12">
    <w:name w:val="Основной шрифт абзаца1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6">
    <w:name w:val="Subtitle"/>
    <w:next w:val="a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8">
    <w:name w:val="Title"/>
    <w:next w:val="a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Название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a">
    <w:name w:val="Table Grid"/>
    <w:basedOn w:val="a1"/>
    <w:pPr>
      <w:spacing w:after="0" w:line="240" w:lineRule="auto"/>
    </w:pPr>
    <w:rPr>
      <w:rFonts w:ascii="Calibri" w:hAnsi="Calibri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номер3</cp:lastModifiedBy>
  <cp:revision>5</cp:revision>
  <cp:lastPrinted>2024-01-26T12:02:00Z</cp:lastPrinted>
  <dcterms:created xsi:type="dcterms:W3CDTF">2022-01-18T09:28:00Z</dcterms:created>
  <dcterms:modified xsi:type="dcterms:W3CDTF">2024-01-26T12:04:00Z</dcterms:modified>
</cp:coreProperties>
</file>